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First we launch instance. </w:t>
      </w:r>
    </w:p>
    <w:p/>
    <w:p/>
    <w:p>
      <w:r>
        <w:drawing>
          <wp:inline distT="0" distB="0" distL="114300" distR="114300">
            <wp:extent cx="5271135" cy="2502535"/>
            <wp:effectExtent l="0" t="0" r="12065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2804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Launch instance successfully.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4150" cy="2359025"/>
            <wp:effectExtent l="0" t="0" r="635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 xml:space="preserve">Next we install java in that server for using this commands </w:t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$ sudo apt-get update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$ sudo apt search openjdk 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#search for available packages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$ sudo apt install openjdk-11-jdk -y  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# Install java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$ java --version</w:t>
      </w:r>
    </w:p>
    <w:p/>
    <w:p/>
    <w:p>
      <w:r>
        <w:drawing>
          <wp:inline distT="0" distB="0" distL="114300" distR="114300">
            <wp:extent cx="5271135" cy="2517775"/>
            <wp:effectExtent l="0" t="0" r="1206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Next we install Jenkins in this server using this commands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$ wget -q -O - https://pkg.Jenkins.io/debian-stable/Jenkins.io.key | sudo apt-key add -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$ sudo sh -c 'echo deb http://pkg.Jenkins.io/debian-stable binary/ &gt; /etc/apt/sources.list.d/Jenkins.list'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$ sudo apt-get update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$ sudo apt install Jenkins -y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2405" cy="2859405"/>
            <wp:effectExtent l="0" t="0" r="10795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 xml:space="preserve">But here I had some issue on that packages so install using different packages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curl -fsSL https://pkg.Jenkins.io/debian-stable/Jenkins.io-2023.key | sudo tee \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/usr/share/keyrings/jenkins-keyring.asc &gt; /dev/null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echo deb [signed-by=/usr/share/keyrings/jenkins-keyring.asc] \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https://pkg.Jenkins.io/debian-stable binary/ | sudo tee \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/etc/apt/sources.list.d/Jenkins.list &gt; /dev/null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sudo apt-get update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sudo apt-get install fontconfig openjdk-11-jre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sudo apt-get install Jenkins</w:t>
      </w:r>
    </w:p>
    <w:p/>
    <w:p/>
    <w:p/>
    <w:p/>
    <w:p/>
    <w:p>
      <w:r>
        <w:drawing>
          <wp:inline distT="0" distB="0" distL="114300" distR="114300">
            <wp:extent cx="5269865" cy="2466975"/>
            <wp:effectExtent l="0" t="0" r="63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We successfully installed Jenkins in this server.</w:t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Next start Jenkins using  “ sudo systemctl start Jenkins” this command.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Next check status Jenkins “sudo systemctl status Jenkins” this command.</w:t>
      </w:r>
    </w:p>
    <w:p/>
    <w:p>
      <w:r>
        <w:drawing>
          <wp:inline distT="0" distB="0" distL="114300" distR="114300">
            <wp:extent cx="5264150" cy="2268855"/>
            <wp:effectExtent l="0" t="0" r="635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Next we copy the password using “sudo cat /var/lib/Jenkins/secrets/initialAdminPassword” this command.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Next copy the password.</w:t>
      </w:r>
      <w:r>
        <w:rPr>
          <w:rFonts w:hint="default"/>
          <w:lang w:val="en-US"/>
        </w:rPr>
        <w:tab/>
      </w:r>
    </w:p>
    <w:p/>
    <w:p/>
    <w:p>
      <w:r>
        <w:drawing>
          <wp:inline distT="0" distB="0" distL="114300" distR="114300">
            <wp:extent cx="5269230" cy="2474595"/>
            <wp:effectExtent l="0" t="0" r="127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Next we take public IP of this server. 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2880" cy="2296160"/>
            <wp:effectExtent l="0" t="0" r="762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Enter public IP in this web browser with :8080 is this Jenkins default port. </w:t>
      </w:r>
    </w:p>
    <w:p/>
    <w:p/>
    <w:p>
      <w:r>
        <w:drawing>
          <wp:inline distT="0" distB="0" distL="114300" distR="114300">
            <wp:extent cx="5264150" cy="2660650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It shows errors because we do not allow this 8080 port in this server , then we allow this port 8080 in this server now.</w:t>
      </w:r>
    </w:p>
    <w:p/>
    <w:p/>
    <w:p>
      <w:r>
        <w:drawing>
          <wp:inline distT="0" distB="0" distL="114300" distR="114300">
            <wp:extent cx="5265420" cy="2731135"/>
            <wp:effectExtent l="0" t="0" r="5080" b="1206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Go to EC2 - security group-edit inbound rules to add rule with port 8080 and source 0.0.0.0/0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Next we save this rule.</w:t>
      </w:r>
    </w:p>
    <w:p>
      <w:r>
        <w:drawing>
          <wp:inline distT="0" distB="0" distL="114300" distR="114300">
            <wp:extent cx="5272405" cy="2190750"/>
            <wp:effectExtent l="0" t="0" r="1079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We add new rule successfully.</w:t>
      </w:r>
    </w:p>
    <w:p>
      <w:r>
        <w:drawing>
          <wp:inline distT="0" distB="0" distL="114300" distR="114300">
            <wp:extent cx="5263515" cy="2345055"/>
            <wp:effectExtent l="0" t="0" r="698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Here we paste the password using ‘’sudo cat /var/lib/Jenkins/secrets/initialAdminPassword” this command in the server,copy the password and paste here.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</w:p>
    <w:p>
      <w:r>
        <w:drawing>
          <wp:inline distT="0" distB="0" distL="114300" distR="114300">
            <wp:extent cx="5274310" cy="2771140"/>
            <wp:effectExtent l="0" t="0" r="889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59050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74620"/>
            <wp:effectExtent l="0" t="0" r="127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Next we create a user with password for login Jenkins.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8595" cy="3892550"/>
            <wp:effectExtent l="0" t="0" r="190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379349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9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720465"/>
            <wp:effectExtent l="0" t="0" r="9525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We successfully login Jenkins.</w:t>
      </w:r>
    </w:p>
    <w:p/>
    <w:p/>
    <w:p>
      <w:r>
        <w:drawing>
          <wp:inline distT="0" distB="0" distL="114300" distR="114300">
            <wp:extent cx="5264150" cy="2792730"/>
            <wp:effectExtent l="0" t="0" r="635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This is my GitHub now I want to deploy this files into Ubuntu server</w:t>
      </w:r>
    </w:p>
    <w:p/>
    <w:p/>
    <w:p>
      <w:r>
        <w:drawing>
          <wp:inline distT="0" distB="0" distL="114300" distR="114300">
            <wp:extent cx="5270500" cy="27247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We install apache2 in this server using this commands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sudo apt update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Sudo apt install apache2 -y</w:t>
      </w:r>
    </w:p>
    <w:p/>
    <w:p>
      <w:r>
        <w:drawing>
          <wp:inline distT="0" distB="0" distL="114300" distR="114300">
            <wp:extent cx="5266055" cy="2437765"/>
            <wp:effectExtent l="0" t="0" r="444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We start service - sudo systemctl start apache2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We check status of apache2 - sudo systemctl status apache2</w:t>
      </w:r>
    </w:p>
    <w:p/>
    <w:p>
      <w:r>
        <w:drawing>
          <wp:inline distT="0" distB="0" distL="114300" distR="114300">
            <wp:extent cx="5262880" cy="2295525"/>
            <wp:effectExtent l="0" t="0" r="762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Next we check the apache2 is working.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Copy public IP and paste in web browser it shows like this. </w:t>
      </w:r>
    </w:p>
    <w:p/>
    <w:p/>
    <w:p>
      <w:r>
        <w:drawing>
          <wp:inline distT="0" distB="0" distL="114300" distR="114300">
            <wp:extent cx="5264150" cy="2891155"/>
            <wp:effectExtent l="0" t="0" r="635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Next we go to Jenkins.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In this go to manage Jenkins - next go to plugins.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7960" cy="281305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lang w:val="en-US"/>
        </w:rPr>
      </w:pPr>
      <w:r>
        <w:rPr>
          <w:rFonts w:hint="default"/>
          <w:lang w:val="en-US"/>
        </w:rPr>
        <w:t xml:space="preserve">Next click on </w:t>
      </w:r>
      <w:r>
        <w:rPr>
          <w:rFonts w:hint="default"/>
          <w:b/>
          <w:bCs/>
          <w:lang w:val="en-US"/>
        </w:rPr>
        <w:t>available plugins</w:t>
      </w:r>
      <w:r>
        <w:rPr>
          <w:rFonts w:hint="default"/>
          <w:lang w:val="en-US"/>
        </w:rPr>
        <w:t xml:space="preserve"> and in search bar search </w:t>
      </w:r>
      <w:r>
        <w:rPr>
          <w:rFonts w:hint="default"/>
          <w:b/>
          <w:bCs/>
          <w:lang w:val="en-US"/>
        </w:rPr>
        <w:t xml:space="preserve">publish over ssh </w:t>
      </w:r>
      <w:r>
        <w:rPr>
          <w:rFonts w:hint="default"/>
          <w:lang w:val="en-US"/>
        </w:rPr>
        <w:t xml:space="preserve">and </w:t>
      </w:r>
      <w:r>
        <w:rPr>
          <w:rFonts w:hint="default"/>
          <w:b/>
          <w:bCs/>
          <w:lang w:val="en-US"/>
        </w:rPr>
        <w:t xml:space="preserve">allow that </w:t>
      </w:r>
      <w:r>
        <w:rPr>
          <w:rFonts w:hint="default"/>
          <w:lang w:val="en-US"/>
        </w:rPr>
        <w:t>and click i</w:t>
      </w:r>
      <w:r>
        <w:rPr>
          <w:rFonts w:hint="default"/>
          <w:b/>
          <w:bCs/>
          <w:lang w:val="en-US"/>
        </w:rPr>
        <w:t xml:space="preserve">nstall without restart </w:t>
      </w:r>
    </w:p>
    <w:p/>
    <w:p/>
    <w:p>
      <w:r>
        <w:drawing>
          <wp:inline distT="0" distB="0" distL="114300" distR="114300">
            <wp:extent cx="5269865" cy="2636520"/>
            <wp:effectExtent l="0" t="0" r="635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72055"/>
            <wp:effectExtent l="0" t="0" r="1143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After installing plugins, go to manage Jenkins -go to system .</w:t>
      </w:r>
    </w:p>
    <w:p/>
    <w:p/>
    <w:p>
      <w:r>
        <w:drawing>
          <wp:inline distT="0" distB="0" distL="114300" distR="114300">
            <wp:extent cx="5264150" cy="2674620"/>
            <wp:effectExtent l="0" t="0" r="635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Scroll down in that system and go to publish over SSH.</w:t>
      </w:r>
    </w:p>
    <w:p/>
    <w:p/>
    <w:p>
      <w:r>
        <w:drawing>
          <wp:inline distT="0" distB="0" distL="114300" distR="114300">
            <wp:extent cx="5273040" cy="2569210"/>
            <wp:effectExtent l="0" t="0" r="1016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Copy private pem key, which pem key we assign  to this ec2.</w:t>
      </w:r>
    </w:p>
    <w:p/>
    <w:p>
      <w:r>
        <w:drawing>
          <wp:inline distT="0" distB="0" distL="114300" distR="114300">
            <wp:extent cx="5268595" cy="4968875"/>
            <wp:effectExtent l="0" t="0" r="190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6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Next paste that pem key in key in publish over SSH.</w:t>
      </w:r>
    </w:p>
    <w:p/>
    <w:p>
      <w:r>
        <w:drawing>
          <wp:inline distT="0" distB="0" distL="114300" distR="114300">
            <wp:extent cx="5267960" cy="256286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Enter the necessary requirement and click on test configuration and when we get the success then click on save.</w:t>
      </w:r>
    </w:p>
    <w:p/>
    <w:p>
      <w:r>
        <w:drawing>
          <wp:inline distT="0" distB="0" distL="114300" distR="114300">
            <wp:extent cx="5269865" cy="2798445"/>
            <wp:effectExtent l="0" t="0" r="635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Before we create a project first check git is installed or not if in case not installed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Use “sudo apt install git -y “ this command in server.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9230" cy="3488690"/>
            <wp:effectExtent l="0" t="0" r="127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After that we create a freestyle project.follow bellow process.</w:t>
      </w:r>
    </w:p>
    <w:p>
      <w:pPr>
        <w:rPr>
          <w:rFonts w:hint="default"/>
          <w:lang w:val="en-US"/>
        </w:rPr>
      </w:pPr>
    </w:p>
    <w:p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5271135" cy="2687320"/>
            <wp:effectExtent l="0" t="0" r="12065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drawing>
          <wp:inline distT="0" distB="0" distL="114300" distR="114300">
            <wp:extent cx="5263515" cy="2700655"/>
            <wp:effectExtent l="0" t="0" r="6985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Copy GitHub url .</w:t>
      </w:r>
    </w:p>
    <w:p/>
    <w:p>
      <w:r>
        <w:drawing>
          <wp:inline distT="0" distB="0" distL="114300" distR="114300">
            <wp:extent cx="5264785" cy="3230245"/>
            <wp:effectExtent l="0" t="0" r="5715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In configure go to general - select GitHub project  and paste the git url here.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9230" cy="2925445"/>
            <wp:effectExtent l="0" t="0" r="127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Next copy GitHub repository url path 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</w:p>
    <w:p>
      <w:r>
        <w:drawing>
          <wp:inline distT="0" distB="0" distL="114300" distR="114300">
            <wp:extent cx="5266690" cy="2620645"/>
            <wp:effectExtent l="0" t="0" r="381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Select </w:t>
      </w:r>
      <w:r>
        <w:rPr>
          <w:rFonts w:hint="default"/>
          <w:b/>
          <w:bCs/>
          <w:lang w:val="en-US"/>
        </w:rPr>
        <w:t xml:space="preserve">Git </w:t>
      </w:r>
      <w:r>
        <w:rPr>
          <w:rFonts w:hint="default"/>
          <w:lang w:val="en-US"/>
        </w:rPr>
        <w:t>in source code management and paste that url and also check the branch master or main for our requirement.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2880" cy="2597150"/>
            <wp:effectExtent l="0" t="0" r="762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Next select GitHub hook trigger for GITScm polling.</w:t>
      </w:r>
    </w:p>
    <w:p/>
    <w:p/>
    <w:p>
      <w:r>
        <w:drawing>
          <wp:inline distT="0" distB="0" distL="114300" distR="114300">
            <wp:extent cx="5271770" cy="2555240"/>
            <wp:effectExtent l="0" t="0" r="11430" b="101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Then go to settings in GitHub .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3040" cy="3021330"/>
            <wp:effectExtent l="0" t="0" r="1016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Then select webhooks and click on add webhooks.</w:t>
      </w:r>
    </w:p>
    <w:p/>
    <w:p/>
    <w:p/>
    <w:p>
      <w:r>
        <w:drawing>
          <wp:inline distT="0" distB="0" distL="114300" distR="114300">
            <wp:extent cx="5274310" cy="2823845"/>
            <wp:effectExtent l="0" t="0" r="889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Then copy the Jenkins IP like https//15.207.100.131:8080.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055" cy="3083560"/>
            <wp:effectExtent l="0" t="0" r="4445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Next paste that jenkins url in the webhooks payload URl and click on add webhooks.</w:t>
      </w:r>
    </w:p>
    <w:p/>
    <w:p/>
    <w:p>
      <w:r>
        <w:drawing>
          <wp:inline distT="0" distB="0" distL="114300" distR="114300">
            <wp:extent cx="5269230" cy="2655570"/>
            <wp:effectExtent l="0" t="0" r="1270" b="1143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605405"/>
            <wp:effectExtent l="0" t="0" r="7620" b="1079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/>
    <w:p>
      <w:r>
        <w:drawing>
          <wp:inline distT="0" distB="0" distL="114300" distR="114300">
            <wp:extent cx="5270500" cy="290322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Here I do one mistake is I enter webbook, so I corrected that. </w:t>
      </w:r>
      <w:r>
        <w:rPr>
          <w:rFonts w:hint="default"/>
          <w:b/>
          <w:bCs/>
          <w:lang w:val="en-US"/>
        </w:rPr>
        <w:t>Note</w:t>
      </w:r>
      <w:r>
        <w:rPr>
          <w:rFonts w:hint="default"/>
          <w:lang w:val="en-US"/>
        </w:rPr>
        <w:t>:-webbook changed to webhooks.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Next click update webhooks.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4150" cy="2540000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Updated successfully.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4150" cy="2674620"/>
            <wp:effectExtent l="0" t="0" r="6350" b="5080"/>
            <wp:docPr id="5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Next go to built environment in configure then select send files or execute commands over SSH after the build runs.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Next follow given process.</w:t>
      </w:r>
    </w:p>
    <w:p>
      <w:r>
        <w:drawing>
          <wp:inline distT="0" distB="0" distL="114300" distR="114300">
            <wp:extent cx="5267325" cy="2516505"/>
            <wp:effectExtent l="0" t="0" r="3175" b="10795"/>
            <wp:docPr id="5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We already gave a remote directory path in this Jenkins so we enter “ / “ on that.</w:t>
      </w: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Note</w:t>
      </w:r>
      <w:r>
        <w:rPr>
          <w:rFonts w:hint="default"/>
          <w:lang w:val="en-US"/>
        </w:rPr>
        <w:t>:- remote directory path = /var/www/html/.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Next click on apply and save.</w:t>
      </w:r>
    </w:p>
    <w:p/>
    <w:p>
      <w:r>
        <w:drawing>
          <wp:inline distT="0" distB="0" distL="114300" distR="114300">
            <wp:extent cx="5264150" cy="2820035"/>
            <wp:effectExtent l="0" t="0" r="6350" b="12065"/>
            <wp:docPr id="5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2703195"/>
            <wp:effectExtent l="0" t="0" r="11430" b="1905"/>
            <wp:docPr id="5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 xml:space="preserve">Before we built code we do allow permission for that </w:t>
      </w:r>
      <w:r>
        <w:rPr>
          <w:rFonts w:hint="default"/>
          <w:b/>
          <w:bCs/>
          <w:lang w:val="en-US"/>
        </w:rPr>
        <w:t>html path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Follow given process.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4150" cy="2761615"/>
            <wp:effectExtent l="0" t="0" r="6350" b="6985"/>
            <wp:docPr id="5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Next we click on build now.</w:t>
      </w:r>
    </w:p>
    <w:p/>
    <w:p>
      <w:r>
        <w:drawing>
          <wp:inline distT="0" distB="0" distL="114300" distR="114300">
            <wp:extent cx="5264150" cy="2367915"/>
            <wp:effectExtent l="0" t="0" r="6350" b="6985"/>
            <wp:docPr id="5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We successfully create a  project.</w:t>
      </w:r>
    </w:p>
    <w:p/>
    <w:p>
      <w:r>
        <w:drawing>
          <wp:inline distT="0" distB="0" distL="114300" distR="114300">
            <wp:extent cx="5267960" cy="2492375"/>
            <wp:effectExtent l="0" t="0" r="2540" b="9525"/>
            <wp:docPr id="5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We successfully transferred files from GitHub to Ubuntu server.  </w:t>
      </w:r>
    </w:p>
    <w:p/>
    <w:p>
      <w:r>
        <w:drawing>
          <wp:inline distT="0" distB="0" distL="114300" distR="114300">
            <wp:extent cx="5273675" cy="2727325"/>
            <wp:effectExtent l="0" t="0" r="9525" b="3175"/>
            <wp:docPr id="5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2666365"/>
            <wp:effectExtent l="0" t="0" r="6350" b="635"/>
            <wp:docPr id="6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Here we see the output.</w:t>
      </w:r>
    </w:p>
    <w:p/>
    <w:p/>
    <w:p>
      <w:r>
        <w:drawing>
          <wp:inline distT="0" distB="0" distL="114300" distR="114300">
            <wp:extent cx="5265420" cy="2705735"/>
            <wp:effectExtent l="0" t="0" r="5080" b="12065"/>
            <wp:docPr id="6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var(--bs-font-monospace)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lgerian">
    <w:panose1 w:val="04020705040A02060702"/>
    <w:charset w:val="00"/>
    <w:family w:val="auto"/>
    <w:pitch w:val="default"/>
    <w:sig w:usb0="00000003" w:usb1="00000000" w:usb2="00000000" w:usb3="00000000" w:csb0="20000001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4659BBF"/>
    <w:multiLevelType w:val="singleLevel"/>
    <w:tmpl w:val="94659BB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5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60C7EDE"/>
    <w:rsid w:val="00125237"/>
    <w:rsid w:val="013730A5"/>
    <w:rsid w:val="016320EC"/>
    <w:rsid w:val="019B2F5B"/>
    <w:rsid w:val="02581525"/>
    <w:rsid w:val="02C46BBB"/>
    <w:rsid w:val="04096F7B"/>
    <w:rsid w:val="0442423B"/>
    <w:rsid w:val="04FE63B4"/>
    <w:rsid w:val="057523EE"/>
    <w:rsid w:val="077522AE"/>
    <w:rsid w:val="09077801"/>
    <w:rsid w:val="0B0D49CD"/>
    <w:rsid w:val="0F2E3D3A"/>
    <w:rsid w:val="14D7277E"/>
    <w:rsid w:val="17255A22"/>
    <w:rsid w:val="1B666609"/>
    <w:rsid w:val="1B7E2AA1"/>
    <w:rsid w:val="1D44297A"/>
    <w:rsid w:val="260C7EDE"/>
    <w:rsid w:val="269639E3"/>
    <w:rsid w:val="272F01F7"/>
    <w:rsid w:val="28201707"/>
    <w:rsid w:val="294C5091"/>
    <w:rsid w:val="299A5D66"/>
    <w:rsid w:val="2B3B360F"/>
    <w:rsid w:val="2C041C52"/>
    <w:rsid w:val="2CD47877"/>
    <w:rsid w:val="2DE25FC3"/>
    <w:rsid w:val="316136A3"/>
    <w:rsid w:val="33A61841"/>
    <w:rsid w:val="33DB773D"/>
    <w:rsid w:val="34CB02E2"/>
    <w:rsid w:val="35A10512"/>
    <w:rsid w:val="35B75F88"/>
    <w:rsid w:val="3B794BCF"/>
    <w:rsid w:val="3D8E3A72"/>
    <w:rsid w:val="427D6F5C"/>
    <w:rsid w:val="42C52901"/>
    <w:rsid w:val="462A00B0"/>
    <w:rsid w:val="462E7BA0"/>
    <w:rsid w:val="46EA736D"/>
    <w:rsid w:val="4AF173EE"/>
    <w:rsid w:val="4D785BA5"/>
    <w:rsid w:val="50B1385B"/>
    <w:rsid w:val="52B94C95"/>
    <w:rsid w:val="5647080A"/>
    <w:rsid w:val="58AD0DF8"/>
    <w:rsid w:val="58B55EFF"/>
    <w:rsid w:val="59101387"/>
    <w:rsid w:val="5E9C47B5"/>
    <w:rsid w:val="5FC8476A"/>
    <w:rsid w:val="60585897"/>
    <w:rsid w:val="637D586B"/>
    <w:rsid w:val="6A1707C7"/>
    <w:rsid w:val="6B5E41D4"/>
    <w:rsid w:val="6D8A12B0"/>
    <w:rsid w:val="6E072901"/>
    <w:rsid w:val="6F6618A9"/>
    <w:rsid w:val="71DE0938"/>
    <w:rsid w:val="71E2790D"/>
    <w:rsid w:val="74997316"/>
    <w:rsid w:val="76200A04"/>
    <w:rsid w:val="77362007"/>
    <w:rsid w:val="7758241F"/>
    <w:rsid w:val="792720A9"/>
    <w:rsid w:val="794159AF"/>
    <w:rsid w:val="7967694A"/>
    <w:rsid w:val="7A813A3B"/>
    <w:rsid w:val="7B452CBB"/>
    <w:rsid w:val="7E582D05"/>
    <w:rsid w:val="7FB34697"/>
    <w:rsid w:val="7FC91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6">
    <w:name w:val="HTML Code"/>
    <w:basedOn w:val="2"/>
    <w:uiPriority w:val="0"/>
    <w:rPr>
      <w:rFonts w:ascii="Courier New" w:hAnsi="Courier New" w:cs="Courier New"/>
      <w:sz w:val="20"/>
      <w:szCs w:val="20"/>
    </w:rPr>
  </w:style>
  <w:style w:type="paragraph" w:styleId="7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8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2" Type="http://schemas.openxmlformats.org/officeDocument/2006/relationships/fontTable" Target="fontTable.xml"/><Relationship Id="rId61" Type="http://schemas.openxmlformats.org/officeDocument/2006/relationships/numbering" Target="numbering.xml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2023-08-09T11:59:00Z</dcterms:created>
  <dc:creator>kushilkumar000</dc:creator>
  <cp:lastModifiedBy>kushilkumar000</cp:lastModifiedBy>
  <dcterms:modified xsi:type="dcterms:W3CDTF">2023-08-10T09:29:49Z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83780FEA3F0641ADBB696224BB769E2B</vt:lpwstr>
  </property>
</Properties>
</file>